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FD" w:rsidRPr="00F642CE" w:rsidRDefault="00EE6CFD" w:rsidP="00F642CE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48"/>
          <w:szCs w:val="48"/>
          <w:shd w:val="clear" w:color="auto" w:fill="FFFFFF"/>
          <w:lang w:eastAsia="en-GB"/>
        </w:rPr>
      </w:pPr>
      <w:r w:rsidRPr="00F642CE">
        <w:rPr>
          <w:rFonts w:ascii="Courier New" w:eastAsia="Times New Roman" w:hAnsi="Courier New" w:cs="Courier New"/>
          <w:b/>
          <w:color w:val="323232"/>
          <w:sz w:val="48"/>
          <w:szCs w:val="48"/>
          <w:shd w:val="clear" w:color="auto" w:fill="FFFFFF"/>
          <w:lang w:eastAsia="en-GB"/>
        </w:rPr>
        <w:t xml:space="preserve">PET </w:t>
      </w:r>
      <w:r w:rsidR="00F642CE">
        <w:rPr>
          <w:rFonts w:ascii="Courier New" w:eastAsia="Times New Roman" w:hAnsi="Courier New" w:cs="Courier New"/>
          <w:b/>
          <w:color w:val="323232"/>
          <w:sz w:val="48"/>
          <w:szCs w:val="48"/>
          <w:shd w:val="clear" w:color="auto" w:fill="FFFFFF"/>
          <w:lang w:eastAsia="en-GB"/>
        </w:rPr>
        <w:t xml:space="preserve">- </w:t>
      </w:r>
      <w:r w:rsidRPr="00F642CE">
        <w:rPr>
          <w:rFonts w:ascii="Courier New" w:eastAsia="Times New Roman" w:hAnsi="Courier New" w:cs="Courier New"/>
          <w:b/>
          <w:color w:val="323232"/>
          <w:sz w:val="48"/>
          <w:szCs w:val="48"/>
          <w:shd w:val="clear" w:color="auto" w:fill="FFFFFF"/>
          <w:lang w:eastAsia="en-GB"/>
        </w:rPr>
        <w:t>WORDSEARCH</w:t>
      </w:r>
    </w:p>
    <w:p w:rsidR="00F642CE" w:rsidRDefault="00F642CE" w:rsidP="00EE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</w:pPr>
    </w:p>
    <w:p w:rsidR="00EE6CFD" w:rsidRPr="005F0248" w:rsidRDefault="00EE6CFD" w:rsidP="00EE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</w:pPr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>T H T U C N R E T S M A H A E</w:t>
      </w:r>
    </w:p>
    <w:p w:rsidR="00EE6CFD" w:rsidRPr="005F0248" w:rsidRDefault="00EE6CFD" w:rsidP="00EE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</w:pPr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>I G Y L H C T Y Q B X O V S L</w:t>
      </w:r>
    </w:p>
    <w:p w:rsidR="00EE6CFD" w:rsidRPr="005F0248" w:rsidRDefault="00EE6CFD" w:rsidP="00EE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</w:pPr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>B I R T I L M D K I J E U Y T</w:t>
      </w:r>
    </w:p>
    <w:p w:rsidR="00EE6CFD" w:rsidRPr="005F0248" w:rsidRDefault="00EE6CFD" w:rsidP="00EE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</w:pPr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B P X J N B </w:t>
      </w:r>
      <w:proofErr w:type="spellStart"/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>B</w:t>
      </w:r>
      <w:proofErr w:type="spellEnd"/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 O Y U I Q I T M</w:t>
      </w:r>
    </w:p>
    <w:p w:rsidR="00EE6CFD" w:rsidRPr="005F0248" w:rsidRDefault="00EE6CFD" w:rsidP="00EE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</w:pPr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>A G H W C O R Z U G I A V S U</w:t>
      </w:r>
    </w:p>
    <w:p w:rsidR="00EE6CFD" w:rsidRPr="005F0248" w:rsidRDefault="00EE6CFD" w:rsidP="00EE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</w:pPr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>R N O T H N V E B S E O H I T</w:t>
      </w:r>
    </w:p>
    <w:p w:rsidR="00EE6CFD" w:rsidRPr="005F0248" w:rsidRDefault="00EE6CFD" w:rsidP="00EE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</w:pPr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>A X Z D I M O R G N E Z O A P</w:t>
      </w:r>
    </w:p>
    <w:p w:rsidR="00EE6CFD" w:rsidRPr="005F0248" w:rsidRDefault="00EE6CFD" w:rsidP="00EE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</w:pPr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W X </w:t>
      </w:r>
      <w:proofErr w:type="spellStart"/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>X</w:t>
      </w:r>
      <w:proofErr w:type="spellEnd"/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 L </w:t>
      </w:r>
      <w:proofErr w:type="spellStart"/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>L</w:t>
      </w:r>
      <w:proofErr w:type="spellEnd"/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 B O M I D Z A R P Q</w:t>
      </w:r>
    </w:p>
    <w:p w:rsidR="00EE6CFD" w:rsidRPr="005F0248" w:rsidRDefault="00EE6CFD" w:rsidP="00EE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</w:pPr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D Y Z K L K T U T D K A S E </w:t>
      </w:r>
      <w:proofErr w:type="spellStart"/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>E</w:t>
      </w:r>
      <w:proofErr w:type="spellEnd"/>
    </w:p>
    <w:p w:rsidR="00EE6CFD" w:rsidRPr="005F0248" w:rsidRDefault="00EE6CFD" w:rsidP="00EE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</w:pPr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>S H X B A Z G A V P N M E O P</w:t>
      </w:r>
    </w:p>
    <w:p w:rsidR="00EE6CFD" w:rsidRPr="005F0248" w:rsidRDefault="00EE6CFD" w:rsidP="00EE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</w:pPr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S A O A J </w:t>
      </w:r>
      <w:proofErr w:type="spellStart"/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>J</w:t>
      </w:r>
      <w:proofErr w:type="spellEnd"/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 R </w:t>
      </w:r>
      <w:proofErr w:type="spellStart"/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>R</w:t>
      </w:r>
      <w:proofErr w:type="spellEnd"/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 M T </w:t>
      </w:r>
      <w:proofErr w:type="spellStart"/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>T</w:t>
      </w:r>
      <w:proofErr w:type="spellEnd"/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 E V </w:t>
      </w:r>
      <w:proofErr w:type="spellStart"/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>V</w:t>
      </w:r>
      <w:proofErr w:type="spellEnd"/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 Q</w:t>
      </w:r>
    </w:p>
    <w:p w:rsidR="00EE6CFD" w:rsidRPr="005F0248" w:rsidRDefault="00EE6CFD" w:rsidP="00EE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</w:pPr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W F E R </w:t>
      </w:r>
      <w:proofErr w:type="spellStart"/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>R</w:t>
      </w:r>
      <w:proofErr w:type="spellEnd"/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 E T F U A K Z Q E B</w:t>
      </w:r>
    </w:p>
    <w:p w:rsidR="00EE6CFD" w:rsidRPr="005F0248" w:rsidRDefault="00EE6CFD" w:rsidP="00EE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</w:pPr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>Y D R T P F I L Q J K E T I B</w:t>
      </w:r>
    </w:p>
    <w:p w:rsidR="00EE6CFD" w:rsidRPr="005F0248" w:rsidRDefault="00EE6CFD" w:rsidP="00EE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</w:pPr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>X Z W X Y S A Z J Y J N A U C</w:t>
      </w:r>
    </w:p>
    <w:p w:rsidR="00EE6CFD" w:rsidRPr="005F0248" w:rsidRDefault="00EE6CFD" w:rsidP="00EE6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</w:pPr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A P Y G H T </w:t>
      </w:r>
      <w:proofErr w:type="spellStart"/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>T</w:t>
      </w:r>
      <w:proofErr w:type="spellEnd"/>
      <w:r w:rsidRPr="005F0248">
        <w:rPr>
          <w:rFonts w:ascii="Courier New" w:eastAsia="Times New Roman" w:hAnsi="Courier New" w:cs="Courier New"/>
          <w:color w:val="323232"/>
          <w:sz w:val="48"/>
          <w:szCs w:val="48"/>
          <w:shd w:val="clear" w:color="auto" w:fill="FFFFFF"/>
          <w:lang w:eastAsia="en-GB"/>
        </w:rPr>
        <w:t xml:space="preserve"> O T A C J W J C</w:t>
      </w:r>
    </w:p>
    <w:p w:rsidR="00EE6CFD" w:rsidRPr="005F0248" w:rsidRDefault="00EE6CFD" w:rsidP="00EE6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en-GB"/>
        </w:rPr>
      </w:pPr>
    </w:p>
    <w:p w:rsidR="00EE6CFD" w:rsidRPr="005F0248" w:rsidRDefault="00EE6CFD" w:rsidP="00EE6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</w:pPr>
      <w:r w:rsidRPr="005F0248"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>CAT</w:t>
      </w:r>
      <w:r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ab/>
      </w:r>
      <w:r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ab/>
      </w:r>
      <w:r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ab/>
      </w:r>
      <w:r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ab/>
      </w:r>
      <w:r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ab/>
        <w:t>HORSE</w:t>
      </w:r>
    </w:p>
    <w:p w:rsidR="00EE6CFD" w:rsidRPr="005F0248" w:rsidRDefault="00EE6CFD" w:rsidP="00EE6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</w:pPr>
      <w:r w:rsidRPr="005F0248"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>CHINCHILLA</w:t>
      </w:r>
      <w:r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ab/>
      </w:r>
      <w:r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ab/>
        <w:t>MOUSE</w:t>
      </w:r>
    </w:p>
    <w:p w:rsidR="00EE6CFD" w:rsidRPr="005F0248" w:rsidRDefault="00EE6CFD" w:rsidP="00EE6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</w:pPr>
      <w:r w:rsidRPr="005F0248"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>DOG</w:t>
      </w:r>
      <w:r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ab/>
      </w:r>
      <w:r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ab/>
      </w:r>
      <w:r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ab/>
      </w:r>
      <w:r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ab/>
      </w:r>
      <w:r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ab/>
        <w:t>PIG</w:t>
      </w:r>
    </w:p>
    <w:p w:rsidR="00EE6CFD" w:rsidRPr="005F0248" w:rsidRDefault="00EE6CFD" w:rsidP="00EE6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</w:pPr>
      <w:r w:rsidRPr="005F0248"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>FERRET</w:t>
      </w:r>
      <w:r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ab/>
      </w:r>
      <w:r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ab/>
      </w:r>
      <w:r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ab/>
      </w:r>
      <w:r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ab/>
        <w:t>RABBIT</w:t>
      </w:r>
    </w:p>
    <w:p w:rsidR="00EE6CFD" w:rsidRPr="005F0248" w:rsidRDefault="00EE6CFD" w:rsidP="00EE6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</w:pPr>
      <w:r w:rsidRPr="005F0248"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>FISH</w:t>
      </w:r>
      <w:r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ab/>
      </w:r>
      <w:r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ab/>
      </w:r>
      <w:r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ab/>
      </w:r>
      <w:r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ab/>
        <w:t>RAT</w:t>
      </w:r>
    </w:p>
    <w:p w:rsidR="00EE6CFD" w:rsidRPr="005F0248" w:rsidRDefault="00EE6CFD" w:rsidP="00EE6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</w:pPr>
      <w:r w:rsidRPr="005F0248"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>GERBIL</w:t>
      </w:r>
      <w:r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ab/>
      </w:r>
      <w:r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ab/>
      </w:r>
      <w:r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ab/>
      </w:r>
      <w:r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ab/>
        <w:t>TARANTULA</w:t>
      </w:r>
    </w:p>
    <w:p w:rsidR="00EE6CFD" w:rsidRPr="005F0248" w:rsidRDefault="00EE6CFD" w:rsidP="00EE6C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</w:pPr>
      <w:r w:rsidRPr="005F0248"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>GUINEA</w:t>
      </w:r>
      <w:r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ab/>
      </w:r>
      <w:r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ab/>
      </w:r>
      <w:r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ab/>
      </w:r>
      <w:r>
        <w:rPr>
          <w:rFonts w:ascii="Courier New" w:eastAsia="Times New Roman" w:hAnsi="Courier New" w:cs="Courier New"/>
          <w:color w:val="323232"/>
          <w:sz w:val="48"/>
          <w:szCs w:val="48"/>
          <w:lang w:eastAsia="en-GB"/>
        </w:rPr>
        <w:tab/>
        <w:t>HAMSTER</w:t>
      </w:r>
    </w:p>
    <w:p w:rsidR="003E1C40" w:rsidRPr="003C11D2" w:rsidRDefault="003E1C40" w:rsidP="003C11D2"/>
    <w:sectPr w:rsidR="003E1C40" w:rsidRPr="003C11D2" w:rsidSect="00F642CE">
      <w:footerReference w:type="default" r:id="rId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F44" w:rsidRDefault="00171F44" w:rsidP="001A1414">
      <w:pPr>
        <w:spacing w:after="0" w:line="240" w:lineRule="auto"/>
      </w:pPr>
      <w:r>
        <w:separator/>
      </w:r>
    </w:p>
  </w:endnote>
  <w:endnote w:type="continuationSeparator" w:id="0">
    <w:p w:rsidR="00171F44" w:rsidRDefault="00171F44" w:rsidP="001A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14" w:rsidRPr="001A1414" w:rsidRDefault="00682B2D" w:rsidP="001A1414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1in;margin-top:-21.05pt;width:597.3pt;height:68.2pt;z-index:251658240;mso-width-relative:margin;mso-height-relative:margin" fillcolor="#066" strokecolor="#066">
          <v:textbox>
            <w:txbxContent>
              <w:p w:rsidR="003C11D2" w:rsidRPr="00A8115D" w:rsidRDefault="00A8115D" w:rsidP="00A8115D">
                <w:pPr>
                  <w:spacing w:after="0" w:line="240" w:lineRule="auto"/>
                  <w:rPr>
                    <w:color w:val="FFFFFF" w:themeColor="background1"/>
                    <w:sz w:val="24"/>
                    <w:szCs w:val="24"/>
                  </w:rPr>
                </w:pPr>
                <w:r w:rsidRPr="00A8115D">
                  <w:rPr>
                    <w:color w:val="FFFFFF" w:themeColor="background1"/>
                    <w:sz w:val="56"/>
                    <w:szCs w:val="56"/>
                  </w:rPr>
                  <w:t>Nanny McKitty</w:t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  <w:t xml:space="preserve">   </w:t>
                </w:r>
                <w:r>
                  <w:rPr>
                    <w:color w:val="FFFFFF" w:themeColor="background1"/>
                    <w:sz w:val="24"/>
                    <w:szCs w:val="24"/>
                  </w:rPr>
                  <w:t>www.NannyMcKitty.co.uk</w:t>
                </w:r>
              </w:p>
              <w:p w:rsidR="00032A66" w:rsidRPr="00A8115D" w:rsidRDefault="00032A66" w:rsidP="00A8115D">
                <w:pPr>
                  <w:spacing w:after="0" w:line="240" w:lineRule="auto"/>
                  <w:rPr>
                    <w:color w:val="FFFFFF" w:themeColor="background1"/>
                    <w:sz w:val="28"/>
                    <w:szCs w:val="28"/>
                  </w:rPr>
                </w:pPr>
                <w:r w:rsidRPr="00A8115D">
                  <w:rPr>
                    <w:color w:val="FFFFFF" w:themeColor="background1"/>
                    <w:sz w:val="36"/>
                    <w:szCs w:val="36"/>
                  </w:rPr>
                  <w:t>PETSITTER</w:t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  <w:t xml:space="preserve">         </w:t>
                </w:r>
                <w:r w:rsidR="00A8115D" w:rsidRPr="00A8115D">
                  <w:rPr>
                    <w:color w:val="FFFFFF" w:themeColor="background1"/>
                    <w:sz w:val="24"/>
                    <w:szCs w:val="24"/>
                  </w:rPr>
                  <w:t>Nanny</w:t>
                </w:r>
                <w:r w:rsidR="00A8115D">
                  <w:rPr>
                    <w:color w:val="FFFFFF" w:themeColor="background1"/>
                    <w:sz w:val="24"/>
                    <w:szCs w:val="24"/>
                  </w:rPr>
                  <w:t>McKittyUK@gmail.com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F44" w:rsidRDefault="00171F44" w:rsidP="001A1414">
      <w:pPr>
        <w:spacing w:after="0" w:line="240" w:lineRule="auto"/>
      </w:pPr>
      <w:r>
        <w:separator/>
      </w:r>
    </w:p>
  </w:footnote>
  <w:footnote w:type="continuationSeparator" w:id="0">
    <w:p w:rsidR="00171F44" w:rsidRDefault="00171F44" w:rsidP="001A1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7170">
      <o:colormru v:ext="edit" colors="#4f81bd"/>
      <o:colormenu v:ext="edit" strokecolor="#4f81b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A1414"/>
    <w:rsid w:val="00032A66"/>
    <w:rsid w:val="00171F44"/>
    <w:rsid w:val="001A1414"/>
    <w:rsid w:val="00260C75"/>
    <w:rsid w:val="003B5310"/>
    <w:rsid w:val="003C11D2"/>
    <w:rsid w:val="003E1C40"/>
    <w:rsid w:val="00643A4B"/>
    <w:rsid w:val="00682B2D"/>
    <w:rsid w:val="007533D4"/>
    <w:rsid w:val="009D723C"/>
    <w:rsid w:val="00A8115D"/>
    <w:rsid w:val="00BA4D70"/>
    <w:rsid w:val="00DE6703"/>
    <w:rsid w:val="00EB0923"/>
    <w:rsid w:val="00EE6CFD"/>
    <w:rsid w:val="00F6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4f81bd"/>
      <o:colormenu v:ext="edit" strokecolor="#4f81b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414"/>
  </w:style>
  <w:style w:type="paragraph" w:styleId="Footer">
    <w:name w:val="footer"/>
    <w:basedOn w:val="Normal"/>
    <w:link w:val="FooterChar"/>
    <w:uiPriority w:val="99"/>
    <w:unhideWhenUsed/>
    <w:rsid w:val="001A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414"/>
  </w:style>
  <w:style w:type="paragraph" w:styleId="BalloonText">
    <w:name w:val="Balloon Text"/>
    <w:basedOn w:val="Normal"/>
    <w:link w:val="BalloonTextChar"/>
    <w:uiPriority w:val="99"/>
    <w:semiHidden/>
    <w:unhideWhenUsed/>
    <w:rsid w:val="001A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 - Computing Services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2021-01-12T12:35:00Z</cp:lastPrinted>
  <dcterms:created xsi:type="dcterms:W3CDTF">2021-01-07T14:20:00Z</dcterms:created>
  <dcterms:modified xsi:type="dcterms:W3CDTF">2021-01-12T12:41:00Z</dcterms:modified>
</cp:coreProperties>
</file>